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85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佛山市顺德区华成电器有限公司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佛山市顺德区北滘居委会工业区兴隆8路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吴小姐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、杨业、麦志源、彭汉中、刘桃英、刘丽霞、李文锋、刘锦怡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吴小姐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8月31日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2022-01-04T01:30:56Z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